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6181" w14:textId="77777777" w:rsidR="00CC7DED" w:rsidRPr="00E85F96" w:rsidRDefault="00CC7DED" w:rsidP="00CC7DED">
      <w:r w:rsidRPr="00E85F96">
        <w:rPr>
          <w:rFonts w:hint="eastAsia"/>
        </w:rPr>
        <w:t>様式第１７号（第54条関係）</w:t>
      </w:r>
    </w:p>
    <w:p w14:paraId="0F5C7AFE" w14:textId="77777777" w:rsidR="00CC7DED" w:rsidRPr="00E85F96" w:rsidRDefault="00CC7DED" w:rsidP="00CC7DED"/>
    <w:p w14:paraId="69E70FAE" w14:textId="77777777" w:rsidR="00CC7DED" w:rsidRPr="00E85F96" w:rsidRDefault="00CC7DED" w:rsidP="00CC7DED">
      <w:pPr>
        <w:jc w:val="center"/>
      </w:pPr>
      <w:r w:rsidRPr="00E85F96">
        <w:rPr>
          <w:rFonts w:hint="eastAsia"/>
        </w:rPr>
        <w:t>工事請負代金</w:t>
      </w:r>
      <w:r w:rsidRPr="00C23B06">
        <w:rPr>
          <w:rFonts w:hint="eastAsia"/>
        </w:rPr>
        <w:t>等</w:t>
      </w:r>
      <w:r w:rsidRPr="00E85F96">
        <w:rPr>
          <w:rFonts w:hint="eastAsia"/>
        </w:rPr>
        <w:t>一部前金払支払請求書</w:t>
      </w:r>
    </w:p>
    <w:p w14:paraId="605162E5" w14:textId="77777777" w:rsidR="00CC7DED" w:rsidRDefault="00CC7DED" w:rsidP="00CC7DED"/>
    <w:p w14:paraId="2D4BDF7B" w14:textId="77777777" w:rsidR="00296A6C" w:rsidRPr="00E85F96" w:rsidRDefault="00296A6C" w:rsidP="00CC7DED"/>
    <w:p w14:paraId="52C947ED" w14:textId="77777777" w:rsidR="00CC7DED" w:rsidRPr="00E85F96" w:rsidRDefault="00CC7DED" w:rsidP="00CC7DED"/>
    <w:p w14:paraId="0ED92B90" w14:textId="77777777" w:rsidR="00CC7DED" w:rsidRPr="00E85F96" w:rsidRDefault="00CC7DED" w:rsidP="00CC7DED">
      <w:pPr>
        <w:jc w:val="right"/>
      </w:pPr>
      <w:r w:rsidRPr="00E85F96">
        <w:rPr>
          <w:rFonts w:hint="eastAsia"/>
        </w:rPr>
        <w:t xml:space="preserve">年　　月　　日　　</w:t>
      </w:r>
    </w:p>
    <w:p w14:paraId="3C68EC55" w14:textId="77777777" w:rsidR="00CC7DED" w:rsidRPr="00E85F96" w:rsidRDefault="00CC7DED" w:rsidP="00CC7DED">
      <w:r w:rsidRPr="00E85F96">
        <w:rPr>
          <w:rFonts w:hint="eastAsia"/>
        </w:rPr>
        <w:t xml:space="preserve">　大洲市長　　　　様</w:t>
      </w:r>
    </w:p>
    <w:p w14:paraId="203F5B7D" w14:textId="77777777" w:rsidR="00CC7DED" w:rsidRPr="00E85F96" w:rsidRDefault="00CC7DED" w:rsidP="00CC7DED"/>
    <w:p w14:paraId="39A57F63" w14:textId="77777777" w:rsidR="00CC7DED" w:rsidRPr="00E85F96" w:rsidRDefault="00CC7DED" w:rsidP="00CC7DED">
      <w:pPr>
        <w:jc w:val="right"/>
      </w:pPr>
      <w:r w:rsidRPr="00E85F96">
        <w:rPr>
          <w:rFonts w:hint="eastAsia"/>
        </w:rPr>
        <w:t xml:space="preserve">　　　　　　　　　　　　　　</w:t>
      </w:r>
    </w:p>
    <w:p w14:paraId="1D14BC8D" w14:textId="77777777" w:rsidR="00CC7DED" w:rsidRPr="00E85F96" w:rsidRDefault="00CC7DED" w:rsidP="00CC7DED">
      <w:pPr>
        <w:jc w:val="right"/>
      </w:pPr>
      <w:r w:rsidRPr="00E85F96">
        <w:rPr>
          <w:rFonts w:hint="eastAsia"/>
        </w:rPr>
        <w:t>受注者</w:t>
      </w:r>
      <w:r>
        <w:rPr>
          <w:rFonts w:hint="eastAsia"/>
        </w:rPr>
        <w:t xml:space="preserve">　</w:t>
      </w:r>
      <w:r w:rsidRPr="00E85F96">
        <w:rPr>
          <w:rFonts w:hint="eastAsia"/>
          <w:spacing w:val="105"/>
        </w:rPr>
        <w:t>住</w:t>
      </w:r>
      <w:r w:rsidRPr="00E85F96">
        <w:rPr>
          <w:rFonts w:hint="eastAsia"/>
        </w:rPr>
        <w:t xml:space="preserve">所　　　　　　　　　　　　　</w:t>
      </w:r>
    </w:p>
    <w:p w14:paraId="3F9240EB" w14:textId="77777777" w:rsidR="00CC7DED" w:rsidRPr="00E85F96" w:rsidRDefault="00CC7DED" w:rsidP="00CC7DED">
      <w:pPr>
        <w:jc w:val="right"/>
      </w:pPr>
      <w:r w:rsidRPr="00E85F96">
        <w:rPr>
          <w:rFonts w:hint="eastAsia"/>
          <w:spacing w:val="105"/>
        </w:rPr>
        <w:t>氏</w:t>
      </w:r>
      <w:r w:rsidRPr="00E85F96">
        <w:rPr>
          <w:rFonts w:hint="eastAsia"/>
        </w:rPr>
        <w:t xml:space="preserve">名　　　　　　　　　　</w:t>
      </w:r>
      <w:r>
        <w:rPr>
          <w:rFonts w:hint="eastAsia"/>
        </w:rPr>
        <w:t>㊞</w:t>
      </w:r>
      <w:r w:rsidRPr="00E85F96">
        <w:rPr>
          <w:rFonts w:hint="eastAsia"/>
        </w:rPr>
        <w:t xml:space="preserve">　　</w:t>
      </w:r>
    </w:p>
    <w:p w14:paraId="40873D67" w14:textId="77777777" w:rsidR="00CC7DED" w:rsidRPr="00E85F96" w:rsidRDefault="00CC7DED" w:rsidP="00CC7DED">
      <w:pPr>
        <w:rPr>
          <w:rFonts w:hint="eastAsia"/>
        </w:rPr>
      </w:pPr>
    </w:p>
    <w:p w14:paraId="1F4B6E4A" w14:textId="483EF0D4" w:rsidR="00CC7DED" w:rsidRPr="00E85F96" w:rsidRDefault="00CC7DED" w:rsidP="00CC7DED">
      <w:pPr>
        <w:spacing w:after="120"/>
      </w:pPr>
      <w:r w:rsidRPr="00E85F96">
        <w:rPr>
          <w:rFonts w:hint="eastAsia"/>
        </w:rPr>
        <w:t xml:space="preserve">　下記工事請負代金</w:t>
      </w:r>
      <w:r w:rsidRPr="00C23B06">
        <w:rPr>
          <w:rFonts w:hint="eastAsia"/>
        </w:rPr>
        <w:t>等</w:t>
      </w:r>
      <w:r w:rsidRPr="00E85F96">
        <w:rPr>
          <w:rFonts w:hint="eastAsia"/>
        </w:rPr>
        <w:t>の一部前金払について</w:t>
      </w:r>
      <w:r w:rsidRPr="00296A6C">
        <w:rPr>
          <w:rFonts w:hint="eastAsia"/>
        </w:rPr>
        <w:t>前金保証契約を締結したので、保</w:t>
      </w:r>
      <w:r w:rsidRPr="00E85F96">
        <w:rPr>
          <w:rFonts w:hint="eastAsia"/>
        </w:rPr>
        <w:t>証証書を添付して前金払の支払を請求します。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126"/>
        <w:gridCol w:w="3414"/>
      </w:tblGrid>
      <w:tr w:rsidR="00CC7DED" w:rsidRPr="00E85F96" w14:paraId="2BCD5A37" w14:textId="77777777" w:rsidTr="009E4898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C681" w14:textId="77777777" w:rsidR="00CC7DED" w:rsidRPr="00C23B0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工事</w:t>
            </w:r>
            <w:r w:rsidRPr="00C23B06">
              <w:rPr>
                <w:rFonts w:hint="eastAsia"/>
              </w:rPr>
              <w:t>（業務）番号</w:t>
            </w:r>
          </w:p>
          <w:p w14:paraId="5016107D" w14:textId="77777777" w:rsidR="00CC7DED" w:rsidRPr="00E85F96" w:rsidRDefault="00CC7DED" w:rsidP="009E4898">
            <w:pPr>
              <w:spacing w:before="120"/>
              <w:jc w:val="distribute"/>
            </w:pPr>
            <w:r w:rsidRPr="00C23B06">
              <w:rPr>
                <w:rFonts w:hint="eastAsia"/>
              </w:rPr>
              <w:t>工事（業務）</w:t>
            </w:r>
            <w:r w:rsidRPr="00E85F96">
              <w:rPr>
                <w:rFonts w:hint="eastAsia"/>
              </w:rPr>
              <w:t>名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C24" w14:textId="77777777" w:rsidR="00CC7DED" w:rsidRPr="00E85F96" w:rsidRDefault="00CC7DED" w:rsidP="009E4898">
            <w:r w:rsidRPr="00E85F96">
              <w:rPr>
                <w:rFonts w:hint="eastAsia"/>
              </w:rPr>
              <w:t>第　　　　　号</w:t>
            </w:r>
          </w:p>
          <w:p w14:paraId="41D88E06" w14:textId="77777777" w:rsidR="00CC7DED" w:rsidRPr="00E85F96" w:rsidRDefault="00CC7DED" w:rsidP="009E4898">
            <w:pPr>
              <w:spacing w:before="120"/>
            </w:pPr>
          </w:p>
        </w:tc>
      </w:tr>
      <w:tr w:rsidR="00CC7DED" w:rsidRPr="00E85F96" w14:paraId="77345D0D" w14:textId="77777777" w:rsidTr="009E4898">
        <w:trPr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C840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契約年月日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F1AD" w14:textId="77777777" w:rsidR="00CC7DED" w:rsidRPr="00E85F96" w:rsidRDefault="00CC7DED" w:rsidP="009E4898">
            <w:r w:rsidRPr="00E85F96">
              <w:rPr>
                <w:rFonts w:hint="eastAsia"/>
              </w:rPr>
              <w:t xml:space="preserve">　　　　　　年　　月　　日</w:t>
            </w:r>
          </w:p>
        </w:tc>
      </w:tr>
      <w:tr w:rsidR="00CC7DED" w:rsidRPr="00E85F96" w14:paraId="50C9094E" w14:textId="77777777" w:rsidTr="009E4898">
        <w:trPr>
          <w:trHeight w:val="6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B615" w14:textId="77777777" w:rsidR="00CC7DED" w:rsidRDefault="00CC7DED" w:rsidP="009E4898">
            <w:pPr>
              <w:jc w:val="distribute"/>
            </w:pPr>
            <w:r w:rsidRPr="00E85F96">
              <w:rPr>
                <w:rFonts w:hint="eastAsia"/>
              </w:rPr>
              <w:t>請負代金額</w:t>
            </w:r>
          </w:p>
          <w:p w14:paraId="4A700EEE" w14:textId="77777777" w:rsidR="00CC7DED" w:rsidRPr="00C23B06" w:rsidRDefault="00CC7DED" w:rsidP="009E4898">
            <w:pPr>
              <w:jc w:val="distribute"/>
            </w:pPr>
            <w:r w:rsidRPr="00C23B06">
              <w:rPr>
                <w:rFonts w:hint="eastAsia"/>
              </w:rPr>
              <w:t>（業務委託料）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AF5B" w14:textId="77777777" w:rsidR="00CC7DED" w:rsidRPr="00E85F96" w:rsidRDefault="00CC7DED" w:rsidP="009E4898">
            <w:r w:rsidRPr="00E85F96">
              <w:rPr>
                <w:rFonts w:hint="eastAsia"/>
              </w:rPr>
              <w:t>金　　　　　　円也</w:t>
            </w:r>
          </w:p>
        </w:tc>
      </w:tr>
      <w:tr w:rsidR="00CC7DED" w:rsidRPr="00E85F96" w14:paraId="2059952B" w14:textId="77777777" w:rsidTr="009E4898">
        <w:trPr>
          <w:trHeight w:val="9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C79B" w14:textId="77777777" w:rsidR="00CC7DED" w:rsidRPr="00C23B06" w:rsidRDefault="00CC7DED" w:rsidP="009E4898">
            <w:r>
              <w:rPr>
                <w:rFonts w:hint="eastAsia"/>
              </w:rPr>
              <w:t xml:space="preserve">工　　 </w:t>
            </w:r>
            <w:r w:rsidRPr="005E7C50">
              <w:rPr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 xml:space="preserve">　　</w:t>
            </w:r>
            <w:r w:rsidRPr="005E7C50">
              <w:rPr>
                <w:rFonts w:hint="eastAsia"/>
                <w:color w:val="FF0000"/>
              </w:rPr>
              <w:t xml:space="preserve">　　 </w:t>
            </w:r>
            <w:r w:rsidRPr="005E7C50">
              <w:rPr>
                <w:color w:val="FF0000"/>
                <w:w w:val="50"/>
              </w:rPr>
              <w:t xml:space="preserve"> </w:t>
            </w:r>
            <w:r w:rsidRPr="00C23B06">
              <w:rPr>
                <w:rFonts w:hint="eastAsia"/>
              </w:rPr>
              <w:t>期</w:t>
            </w:r>
          </w:p>
          <w:p w14:paraId="26D47015" w14:textId="77777777" w:rsidR="00CC7DED" w:rsidRPr="004D4DA4" w:rsidRDefault="00CC7DED" w:rsidP="009E4898">
            <w:pPr>
              <w:jc w:val="distribute"/>
              <w:rPr>
                <w:color w:val="FF0000"/>
              </w:rPr>
            </w:pPr>
            <w:r w:rsidRPr="00C23B06">
              <w:rPr>
                <w:rFonts w:hint="eastAsia"/>
              </w:rPr>
              <w:t>（履行期間）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A940" w14:textId="77777777" w:rsidR="00CC7DED" w:rsidRPr="00E85F96" w:rsidRDefault="00CC7DED" w:rsidP="009E4898">
            <w:r w:rsidRPr="00E85F96">
              <w:rPr>
                <w:rFonts w:hint="eastAsia"/>
              </w:rPr>
              <w:t>着工　　　　年　　月　　日</w:t>
            </w:r>
          </w:p>
          <w:p w14:paraId="3255CB00" w14:textId="77777777" w:rsidR="00CC7DED" w:rsidRPr="00E85F96" w:rsidRDefault="00CC7DED" w:rsidP="009E4898">
            <w:r w:rsidRPr="00E85F96">
              <w:rPr>
                <w:rFonts w:hint="eastAsia"/>
              </w:rPr>
              <w:t>完成　　　　年　　月　　日</w:t>
            </w:r>
          </w:p>
        </w:tc>
      </w:tr>
      <w:tr w:rsidR="00CC7DED" w:rsidRPr="00E85F96" w14:paraId="62EED5DD" w14:textId="77777777" w:rsidTr="009E4898">
        <w:trPr>
          <w:trHeight w:val="6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681E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前金払額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040B" w14:textId="77777777" w:rsidR="00CC7DED" w:rsidRPr="00E85F96" w:rsidRDefault="00CC7DED" w:rsidP="009E4898">
            <w:r w:rsidRPr="00E85F96">
              <w:rPr>
                <w:rFonts w:hint="eastAsia"/>
              </w:rPr>
              <w:t>金　　　　　　円也</w:t>
            </w:r>
          </w:p>
        </w:tc>
      </w:tr>
      <w:tr w:rsidR="00CC7DED" w:rsidRPr="00E85F96" w14:paraId="50EE55F8" w14:textId="77777777" w:rsidTr="009E4898">
        <w:trPr>
          <w:trHeight w:val="6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5E25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保証契約年月日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A0A3" w14:textId="77777777" w:rsidR="00CC7DED" w:rsidRPr="00E85F96" w:rsidRDefault="00CC7DED" w:rsidP="009E4898">
            <w:r w:rsidRPr="00E85F96">
              <w:rPr>
                <w:rFonts w:hint="eastAsia"/>
              </w:rPr>
              <w:t xml:space="preserve">　　　　　　年　　月　　日</w:t>
            </w:r>
          </w:p>
        </w:tc>
      </w:tr>
      <w:tr w:rsidR="00CC7DED" w:rsidRPr="00E85F96" w14:paraId="5AA1558C" w14:textId="77777777" w:rsidTr="009E4898">
        <w:trPr>
          <w:trHeight w:val="7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F33E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金融機関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7DCB" w14:textId="77777777" w:rsidR="00CC7DED" w:rsidRPr="00E85F96" w:rsidRDefault="00CC7DED" w:rsidP="009E4898">
            <w:pPr>
              <w:jc w:val="right"/>
            </w:pPr>
            <w:r w:rsidRPr="00E85F96">
              <w:rPr>
                <w:rFonts w:hint="eastAsia"/>
              </w:rPr>
              <w:t>銀行・農協</w:t>
            </w:r>
          </w:p>
          <w:p w14:paraId="53EAC0A4" w14:textId="77777777" w:rsidR="00CC7DED" w:rsidRPr="00E85F96" w:rsidRDefault="00CC7DED" w:rsidP="009E4898">
            <w:pPr>
              <w:jc w:val="right"/>
            </w:pPr>
            <w:r w:rsidRPr="00E85F96">
              <w:rPr>
                <w:rFonts w:hint="eastAsia"/>
              </w:rPr>
              <w:t xml:space="preserve">信用金庫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42FE" w14:textId="77777777" w:rsidR="00CC7DED" w:rsidRPr="00E85F96" w:rsidRDefault="00CC7DED" w:rsidP="009E4898">
            <w:pPr>
              <w:jc w:val="right"/>
            </w:pPr>
            <w:r w:rsidRPr="00E85F96">
              <w:rPr>
                <w:rFonts w:hint="eastAsia"/>
              </w:rPr>
              <w:t xml:space="preserve">　本店　</w:t>
            </w:r>
          </w:p>
          <w:p w14:paraId="7C300E4B" w14:textId="77777777" w:rsidR="00CC7DED" w:rsidRPr="00E85F96" w:rsidRDefault="00CC7DED" w:rsidP="009E4898">
            <w:pPr>
              <w:jc w:val="right"/>
            </w:pPr>
            <w:r w:rsidRPr="00E85F96">
              <w:rPr>
                <w:rFonts w:hint="eastAsia"/>
              </w:rPr>
              <w:t xml:space="preserve">支店　</w:t>
            </w:r>
          </w:p>
        </w:tc>
      </w:tr>
      <w:tr w:rsidR="00CC7DED" w:rsidRPr="00E85F96" w14:paraId="336652DD" w14:textId="77777777" w:rsidTr="009E4898"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B0E6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口座情報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6DFA" w14:textId="77777777" w:rsidR="00CC7DED" w:rsidRPr="00E85F96" w:rsidRDefault="00CC7DED" w:rsidP="009E4898">
            <w:pPr>
              <w:jc w:val="center"/>
            </w:pPr>
            <w:r w:rsidRPr="00E85F96">
              <w:rPr>
                <w:rFonts w:hint="eastAsia"/>
              </w:rPr>
              <w:t>普通・当座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E491" w14:textId="77777777" w:rsidR="00CC7DED" w:rsidRPr="00E85F96" w:rsidRDefault="00CC7DED" w:rsidP="009E4898">
            <w:pPr>
              <w:jc w:val="left"/>
            </w:pPr>
            <w:r w:rsidRPr="00E85F96">
              <w:rPr>
                <w:rFonts w:hint="eastAsia"/>
              </w:rPr>
              <w:t>№</w:t>
            </w:r>
          </w:p>
        </w:tc>
      </w:tr>
      <w:tr w:rsidR="00CC7DED" w:rsidRPr="00E85F96" w14:paraId="7479DB93" w14:textId="77777777" w:rsidTr="009E4898">
        <w:trPr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A6FF" w14:textId="77777777" w:rsidR="00CC7DED" w:rsidRPr="00E85F96" w:rsidRDefault="00CC7DED" w:rsidP="009E4898">
            <w:pPr>
              <w:jc w:val="distribute"/>
            </w:pPr>
            <w:r w:rsidRPr="00E85F96">
              <w:rPr>
                <w:rFonts w:hint="eastAsia"/>
              </w:rPr>
              <w:t>備考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861D" w14:textId="77777777" w:rsidR="00CC7DED" w:rsidRPr="00E85F96" w:rsidRDefault="00CC7DED" w:rsidP="009E4898">
            <w:pPr>
              <w:jc w:val="right"/>
            </w:pPr>
          </w:p>
        </w:tc>
      </w:tr>
    </w:tbl>
    <w:p w14:paraId="01E99CD4" w14:textId="77777777" w:rsidR="00842FBD" w:rsidRDefault="00842FBD" w:rsidP="00296A6C">
      <w:pPr>
        <w:rPr>
          <w:rFonts w:hint="eastAsia"/>
        </w:rPr>
      </w:pPr>
    </w:p>
    <w:sectPr w:rsidR="00842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ED"/>
    <w:rsid w:val="0017054F"/>
    <w:rsid w:val="00296A6C"/>
    <w:rsid w:val="00842FBD"/>
    <w:rsid w:val="00CC7DED"/>
    <w:rsid w:val="00E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B503D"/>
  <w15:chartTrackingRefBased/>
  <w15:docId w15:val="{D19B4668-BD2F-4FAB-85A5-B5D8834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E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dcterms:created xsi:type="dcterms:W3CDTF">2024-03-27T06:39:00Z</dcterms:created>
  <dcterms:modified xsi:type="dcterms:W3CDTF">2024-03-27T06:39:00Z</dcterms:modified>
</cp:coreProperties>
</file>